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3A" w:rsidRDefault="00465F3A" w:rsidP="00465F3A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4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3A" w:rsidRDefault="00465F3A" w:rsidP="00465F3A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</w:t>
      </w:r>
      <w:r w:rsidR="00B012E5">
        <w:rPr>
          <w:b/>
          <w:sz w:val="40"/>
          <w:szCs w:val="40"/>
          <w:u w:val="single"/>
        </w:rPr>
        <w:t>20.03</w:t>
      </w:r>
    </w:p>
    <w:p w:rsidR="00465F3A" w:rsidRPr="00C22367" w:rsidRDefault="00465F3A" w:rsidP="00465F3A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>День 1</w:t>
      </w:r>
    </w:p>
    <w:tbl>
      <w:tblPr>
        <w:tblStyle w:val="a3"/>
        <w:tblW w:w="9571" w:type="dxa"/>
        <w:tblLook w:val="04A0"/>
      </w:tblPr>
      <w:tblGrid>
        <w:gridCol w:w="593"/>
        <w:gridCol w:w="4369"/>
        <w:gridCol w:w="6"/>
        <w:gridCol w:w="4603"/>
      </w:tblGrid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465F3A" w:rsidRPr="00266F97" w:rsidTr="00ED2F2A">
        <w:trPr>
          <w:trHeight w:val="1662"/>
        </w:trPr>
        <w:tc>
          <w:tcPr>
            <w:tcW w:w="592" w:type="dxa"/>
          </w:tcPr>
          <w:p w:rsidR="00465F3A" w:rsidRPr="00266F97" w:rsidRDefault="00465F3A" w:rsidP="00ED2F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9" w:type="dxa"/>
            <w:gridSpan w:val="3"/>
            <w:tcBorders>
              <w:right w:val="single" w:sz="4" w:space="0" w:color="auto"/>
            </w:tcBorders>
          </w:tcPr>
          <w:p w:rsidR="00465F3A" w:rsidRPr="00266F97" w:rsidRDefault="00465F3A" w:rsidP="00ED2F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465F3A" w:rsidRDefault="00465F3A" w:rsidP="00ED2F2A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</w:t>
            </w:r>
            <w:r>
              <w:rPr>
                <w:sz w:val="28"/>
                <w:szCs w:val="28"/>
              </w:rPr>
              <w:t>анизации питания детей в МБОУ «</w:t>
            </w:r>
          </w:p>
          <w:p w:rsidR="00465F3A" w:rsidRPr="00266F97" w:rsidRDefault="00465F3A" w:rsidP="00ED2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6F97">
              <w:rPr>
                <w:sz w:val="28"/>
                <w:szCs w:val="28"/>
              </w:rPr>
              <w:t>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</w:t>
            </w:r>
          </w:p>
        </w:tc>
      </w:tr>
      <w:tr w:rsidR="00465F3A" w:rsidRPr="00266F97" w:rsidTr="00ED2F2A">
        <w:trPr>
          <w:trHeight w:val="1661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курицы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130/8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465F3A" w:rsidRPr="00266F97" w:rsidTr="00ED2F2A">
        <w:trPr>
          <w:trHeight w:val="849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200/15/7</w:t>
            </w:r>
          </w:p>
        </w:tc>
      </w:tr>
      <w:tr w:rsidR="00465F3A" w:rsidRPr="00266F97" w:rsidTr="00ED2F2A">
        <w:trPr>
          <w:trHeight w:val="849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вафли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18</w:t>
            </w:r>
          </w:p>
        </w:tc>
      </w:tr>
      <w:tr w:rsidR="00465F3A" w:rsidRPr="00266F97" w:rsidTr="00ED2F2A">
        <w:trPr>
          <w:trHeight w:val="849"/>
        </w:trPr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645,28</w:t>
            </w:r>
          </w:p>
        </w:tc>
      </w:tr>
    </w:tbl>
    <w:p w:rsidR="00465F3A" w:rsidRDefault="00465F3A" w:rsidP="00465F3A">
      <w:pPr>
        <w:rPr>
          <w:b/>
          <w:sz w:val="40"/>
          <w:szCs w:val="40"/>
          <w:u w:val="single"/>
        </w:rPr>
      </w:pPr>
    </w:p>
    <w:p w:rsidR="00465F3A" w:rsidRDefault="00465F3A" w:rsidP="00465F3A">
      <w:pPr>
        <w:rPr>
          <w:b/>
          <w:sz w:val="40"/>
          <w:szCs w:val="40"/>
          <w:u w:val="single"/>
        </w:rPr>
      </w:pPr>
    </w:p>
    <w:p w:rsidR="00581123" w:rsidRDefault="00581123"/>
    <w:sectPr w:rsidR="00581123" w:rsidSect="0058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F3A"/>
    <w:rsid w:val="00356D01"/>
    <w:rsid w:val="00465F3A"/>
    <w:rsid w:val="00581123"/>
    <w:rsid w:val="00B0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2021-02-08T07:30:00Z</dcterms:created>
  <dcterms:modified xsi:type="dcterms:W3CDTF">2021-03-17T17:31:00Z</dcterms:modified>
</cp:coreProperties>
</file>